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325C844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821FDF" w:rsidRPr="00821FDF">
        <w:rPr>
          <w:b/>
          <w:bCs/>
          <w:sz w:val="24"/>
          <w:szCs w:val="24"/>
          <w:u w:val="single"/>
        </w:rPr>
        <w:t>Автостекло ремонт замена 60 17 55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75B0" w14:textId="77777777" w:rsidR="00FC3B06" w:rsidRDefault="00FC3B06">
      <w:r>
        <w:separator/>
      </w:r>
    </w:p>
  </w:endnote>
  <w:endnote w:type="continuationSeparator" w:id="0">
    <w:p w14:paraId="5370A622" w14:textId="77777777" w:rsidR="00FC3B06" w:rsidRDefault="00F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1D99" w14:textId="77777777" w:rsidR="00FC3B06" w:rsidRDefault="00FC3B06">
      <w:r>
        <w:separator/>
      </w:r>
    </w:p>
  </w:footnote>
  <w:footnote w:type="continuationSeparator" w:id="0">
    <w:p w14:paraId="36667340" w14:textId="77777777" w:rsidR="00FC3B06" w:rsidRDefault="00FC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1FDF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3B06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2025-04-22T09:22:00Z</dcterms:modified>
</cp:coreProperties>
</file>